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1FB" w:rsidRDefault="00674435">
      <w:r w:rsidRPr="00674435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:rsidR="00674435" w:rsidRDefault="00674435" w:rsidP="00674435">
      <w:pPr>
        <w:jc w:val="right"/>
      </w:pPr>
      <w:r w:rsidRPr="004A27AE">
        <w:t xml:space="preserve">nr </w:t>
      </w:r>
      <w:r w:rsidR="00D3452C">
        <w:t>RIG.271.</w:t>
      </w:r>
      <w:bookmarkStart w:id="0" w:name="_GoBack"/>
      <w:bookmarkEnd w:id="0"/>
      <w:r w:rsidR="00F836D8">
        <w:t>40</w:t>
      </w:r>
      <w:r>
        <w:t>.2020</w:t>
      </w:r>
    </w:p>
    <w:p w:rsidR="00674435" w:rsidRDefault="00674435" w:rsidP="00674435">
      <w:pPr>
        <w:jc w:val="right"/>
      </w:pP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674435" w:rsidRPr="004A27AE" w:rsidRDefault="00674435" w:rsidP="00674435">
      <w:pPr>
        <w:jc w:val="right"/>
      </w:pPr>
    </w:p>
    <w:p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ind w:left="360" w:hanging="360"/>
        <w:jc w:val="both"/>
      </w:pPr>
    </w:p>
    <w:p w:rsidR="00674435" w:rsidRPr="00137C55" w:rsidRDefault="00674435" w:rsidP="00137C5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  <w:r>
        <w:t>1. Nawiązując do postępowania o udzielenie zamówienia publicznego w trybie zapytania ofertowego na:</w:t>
      </w:r>
      <w:r w:rsidR="00137C55" w:rsidRPr="00137C55">
        <w:rPr>
          <w:rFonts w:ascii="Times New Roman" w:eastAsia="Calibri" w:hAnsi="Times New Roman" w:cs="Times New Roman"/>
          <w:shd w:val="clear" w:color="auto" w:fill="FFFFFF"/>
        </w:rPr>
        <w:t xml:space="preserve"> Zakup i dostawa sprzętu komputerowego , dotycząca realizacji projektu grantowego pn. "Zdalna     Szkoła + w ramach Ogólnopolskiej Sieci Edukacyjnej", finansowanego ze środków Programu Operacyjnego Polska Cyfrowa na lata 2014-2020 w ramach działania 1.1 "Wyeliminowanie terytorialnych różnic w możliwości dostępu do szerokopasmowego </w:t>
      </w:r>
      <w:proofErr w:type="spellStart"/>
      <w:r w:rsidR="00137C55" w:rsidRPr="00137C55">
        <w:rPr>
          <w:rFonts w:ascii="Times New Roman" w:eastAsia="Calibri" w:hAnsi="Times New Roman" w:cs="Times New Roman"/>
          <w:shd w:val="clear" w:color="auto" w:fill="FFFFFF"/>
        </w:rPr>
        <w:t>internetu</w:t>
      </w:r>
      <w:proofErr w:type="spellEnd"/>
      <w:r w:rsidR="00137C55" w:rsidRPr="00137C55">
        <w:rPr>
          <w:rFonts w:ascii="Times New Roman" w:eastAsia="Calibri" w:hAnsi="Times New Roman" w:cs="Times New Roman"/>
          <w:shd w:val="clear" w:color="auto" w:fill="FFFFFF"/>
        </w:rPr>
        <w:t xml:space="preserve"> o wysokich przepustowościach."</w:t>
      </w:r>
      <w:r w:rsidRPr="00FF3C23">
        <w:rPr>
          <w:shd w:val="clear" w:color="auto" w:fill="FFFFFF"/>
        </w:rPr>
        <w:t xml:space="preserve"> </w:t>
      </w:r>
      <w:r>
        <w:t>oferuję wykonanie przedmiotu zamówienia zgodnie z opisem zawartym w Zapytaniu ofertowym za wynagrodzenie ryczałtowe w wysokości:</w:t>
      </w:r>
    </w:p>
    <w:p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:rsidR="00674435" w:rsidRDefault="00674435" w:rsidP="00674435">
      <w:pPr>
        <w:spacing w:line="360" w:lineRule="auto"/>
        <w:ind w:left="360" w:hanging="360"/>
        <w:jc w:val="both"/>
      </w:pPr>
      <w:r>
        <w:lastRenderedPageBreak/>
        <w:t>(słownie: ………………………………………………………………………………………………..)</w:t>
      </w:r>
    </w:p>
    <w:p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5</w:t>
      </w:r>
      <w:r w:rsidRPr="0097081B">
        <w:t xml:space="preserve"> dni od dnia</w:t>
      </w:r>
      <w:r>
        <w:t xml:space="preserve"> upływu terminu składania ofert.</w:t>
      </w:r>
    </w:p>
    <w:p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:rsidR="00674435" w:rsidRDefault="00674435" w:rsidP="00674435">
      <w:pPr>
        <w:ind w:left="360" w:hanging="360"/>
        <w:jc w:val="both"/>
      </w:pPr>
    </w:p>
    <w:p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:rsidR="00674435" w:rsidRPr="0097081B" w:rsidRDefault="00674435" w:rsidP="00674435">
      <w:pPr>
        <w:jc w:val="both"/>
      </w:pPr>
      <w:r w:rsidRPr="0097081B">
        <w:t xml:space="preserve">  </w:t>
      </w:r>
    </w:p>
    <w:p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:rsidR="00674435" w:rsidRPr="00926248" w:rsidRDefault="00674435" w:rsidP="00674435">
      <w:pPr>
        <w:jc w:val="both"/>
      </w:pPr>
    </w:p>
    <w:p w:rsidR="00674435" w:rsidRDefault="00674435"/>
    <w:sectPr w:rsidR="00674435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35"/>
    <w:rsid w:val="00087537"/>
    <w:rsid w:val="000E199E"/>
    <w:rsid w:val="00137C55"/>
    <w:rsid w:val="001511E4"/>
    <w:rsid w:val="003A7B7A"/>
    <w:rsid w:val="003E2A5A"/>
    <w:rsid w:val="004E46D4"/>
    <w:rsid w:val="005D1BD7"/>
    <w:rsid w:val="005F64C1"/>
    <w:rsid w:val="00674435"/>
    <w:rsid w:val="00D3452C"/>
    <w:rsid w:val="00D851FB"/>
    <w:rsid w:val="00F8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oz</cp:lastModifiedBy>
  <cp:revision>1</cp:revision>
  <dcterms:created xsi:type="dcterms:W3CDTF">2020-12-09T11:23:00Z</dcterms:created>
  <dcterms:modified xsi:type="dcterms:W3CDTF">2020-12-09T11:25:00Z</dcterms:modified>
</cp:coreProperties>
</file>